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45C" w:rsidRPr="00D306BE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CF245C" w:rsidRPr="00D306BE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  <w:r w:rsidRPr="00D306B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</w:t>
      </w: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037314" w:rsidRDefault="00037314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 8</w:t>
      </w:r>
      <w:bookmarkStart w:id="0" w:name="_GoBack"/>
      <w:bookmarkEnd w:id="0"/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8B7A42">
        <w:rPr>
          <w:rFonts w:ascii="Times New Roman" w:hAnsi="Times New Roman"/>
          <w:b/>
          <w:sz w:val="28"/>
          <w:szCs w:val="28"/>
        </w:rPr>
        <w:t>.</w:t>
      </w: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CF245C" w:rsidRPr="008B7A42" w:rsidRDefault="00CF245C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F245C" w:rsidRPr="008B7A42" w:rsidRDefault="00CF245C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CF245C" w:rsidRPr="008B7A42" w:rsidRDefault="00CF245C" w:rsidP="008B7A42">
      <w:pPr>
        <w:pStyle w:val="a0"/>
        <w:rPr>
          <w:sz w:val="28"/>
          <w:szCs w:val="28"/>
          <w:lang w:eastAsia="en-GB"/>
        </w:rPr>
      </w:pPr>
    </w:p>
    <w:p w:rsidR="00CF245C" w:rsidRPr="008B7A42" w:rsidRDefault="00CF245C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CF245C" w:rsidRPr="007D54FF" w:rsidRDefault="00CF245C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CF245C" w:rsidRPr="008B7A42" w:rsidRDefault="00CF245C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CF245C" w:rsidRPr="008B7A42" w:rsidRDefault="00CF245C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F245C" w:rsidRPr="008B7A42" w:rsidRDefault="00CF245C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CF245C" w:rsidRPr="00893F08" w:rsidRDefault="00CF245C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CF245C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иглоударная маркировка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CF245C" w:rsidRPr="008B7A42" w:rsidRDefault="00CF245C" w:rsidP="004E2E77">
      <w:pPr>
        <w:pStyle w:val="a0"/>
        <w:rPr>
          <w:sz w:val="28"/>
          <w:szCs w:val="28"/>
          <w:lang w:eastAsia="en-GB"/>
        </w:rPr>
      </w:pPr>
    </w:p>
    <w:p w:rsidR="00CF245C" w:rsidRPr="008B7A42" w:rsidRDefault="00CF245C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CF245C" w:rsidRDefault="00CF245C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F245C" w:rsidRPr="008B7A42" w:rsidRDefault="00CF245C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245C" w:rsidRDefault="00CF245C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245C" w:rsidRPr="008B7A42" w:rsidRDefault="00CF245C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CF245C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CF245C" w:rsidRDefault="00CF245C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CF245C" w:rsidRPr="008B7A42" w:rsidRDefault="00CF245C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245C" w:rsidRPr="008B7A42" w:rsidRDefault="00CF245C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CF245C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CF245C" w:rsidRPr="008B7A42" w:rsidRDefault="00CF245C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CF245C" w:rsidRPr="008B7A42" w:rsidRDefault="00CF245C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CF245C" w:rsidRPr="008B7A42" w:rsidRDefault="00CF245C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CF245C" w:rsidRPr="008B7A42" w:rsidRDefault="00CF245C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CF245C" w:rsidRPr="008B7A42" w:rsidRDefault="00CF245C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Количество материально-производственных запасов;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CF245C" w:rsidRPr="00D16862" w:rsidRDefault="00CF245C" w:rsidP="001A5DDF">
      <w:pPr>
        <w:pStyle w:val="a0"/>
        <w:rPr>
          <w:sz w:val="28"/>
          <w:szCs w:val="28"/>
          <w:lang w:eastAsia="en-GB"/>
        </w:rPr>
      </w:pPr>
    </w:p>
    <w:p w:rsidR="00CF245C" w:rsidRDefault="00CF245C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CF245C" w:rsidRPr="00D16862" w:rsidRDefault="00CF245C" w:rsidP="008B7A42">
      <w:pPr>
        <w:pStyle w:val="a0"/>
        <w:rPr>
          <w:sz w:val="28"/>
          <w:szCs w:val="28"/>
          <w:lang w:eastAsia="en-GB"/>
        </w:rPr>
      </w:pPr>
    </w:p>
    <w:p w:rsidR="00CF245C" w:rsidRPr="008B7A42" w:rsidRDefault="00CF245C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CF245C" w:rsidRPr="008B7A42" w:rsidRDefault="00CF245C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CF245C" w:rsidRPr="008B7A42" w:rsidRDefault="00037314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CF245C" w:rsidRPr="008B7A42" w:rsidRDefault="00CF245C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CF245C" w:rsidRPr="008B7A42" w:rsidRDefault="00CF245C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CF245C" w:rsidRPr="008B7A42" w:rsidRDefault="00CF245C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CF245C" w:rsidRPr="008B7A42" w:rsidRDefault="00037314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 id="Рисунок 11" o:spid="_x0000_i1026" type="#_x0000_t75" style="width:390.75pt;height:228pt;visibility:visible">
            <v:imagedata r:id="rId10" o:title=""/>
          </v:shape>
        </w:pict>
      </w:r>
    </w:p>
    <w:p w:rsidR="00CF245C" w:rsidRDefault="00CF245C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CF245C" w:rsidRDefault="00CF245C" w:rsidP="00D16862">
      <w:pPr>
        <w:pStyle w:val="a0"/>
        <w:rPr>
          <w:sz w:val="28"/>
          <w:szCs w:val="28"/>
          <w:lang w:val="en-US" w:eastAsia="en-GB"/>
        </w:rPr>
      </w:pPr>
    </w:p>
    <w:p w:rsidR="00CF245C" w:rsidRDefault="00CF245C" w:rsidP="00D16862">
      <w:pPr>
        <w:pStyle w:val="a0"/>
        <w:rPr>
          <w:sz w:val="28"/>
          <w:szCs w:val="28"/>
          <w:lang w:val="en-US" w:eastAsia="en-GB"/>
        </w:rPr>
      </w:pPr>
    </w:p>
    <w:p w:rsidR="00CF245C" w:rsidRPr="00DB4BEF" w:rsidRDefault="00CF245C" w:rsidP="00D16862">
      <w:pPr>
        <w:pStyle w:val="a0"/>
        <w:rPr>
          <w:sz w:val="28"/>
          <w:szCs w:val="28"/>
          <w:lang w:val="en-US" w:eastAsia="en-GB"/>
        </w:rPr>
      </w:pPr>
    </w:p>
    <w:p w:rsidR="00CF245C" w:rsidRDefault="00CF245C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lastRenderedPageBreak/>
        <w:t>6. Требования к местам нанесения этикеток</w:t>
      </w:r>
    </w:p>
    <w:p w:rsidR="00CF245C" w:rsidRPr="00D16862" w:rsidRDefault="00CF245C" w:rsidP="008B7A42">
      <w:pPr>
        <w:pStyle w:val="a0"/>
        <w:rPr>
          <w:sz w:val="28"/>
          <w:szCs w:val="28"/>
          <w:lang w:eastAsia="en-GB"/>
        </w:rPr>
      </w:pP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CF245C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CF245C" w:rsidRPr="008B7A42" w:rsidTr="008B7A42">
        <w:trPr>
          <w:trHeight w:val="1938"/>
          <w:jc w:val="center"/>
        </w:trPr>
        <w:tc>
          <w:tcPr>
            <w:tcW w:w="4965" w:type="dxa"/>
          </w:tcPr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CF245C" w:rsidRPr="008B7A42" w:rsidRDefault="00CF245C" w:rsidP="008B7A42">
      <w:pPr>
        <w:jc w:val="both"/>
        <w:rPr>
          <w:rFonts w:ascii="Times New Roman" w:hAnsi="Times New Roman"/>
          <w:sz w:val="28"/>
          <w:szCs w:val="28"/>
        </w:rPr>
      </w:pPr>
    </w:p>
    <w:p w:rsidR="00CF245C" w:rsidRPr="008B7A42" w:rsidRDefault="00CF245C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1A5DDF">
      <w:pPr>
        <w:pStyle w:val="a0"/>
        <w:rPr>
          <w:sz w:val="28"/>
          <w:szCs w:val="28"/>
          <w:lang w:eastAsia="en-GB"/>
        </w:rPr>
      </w:pPr>
    </w:p>
    <w:sectPr w:rsidR="00CF245C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38C" w:rsidRDefault="007E238C">
      <w:r>
        <w:separator/>
      </w:r>
    </w:p>
  </w:endnote>
  <w:endnote w:type="continuationSeparator" w:id="0">
    <w:p w:rsidR="007E238C" w:rsidRDefault="007E2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45C" w:rsidRPr="00572698" w:rsidRDefault="00CF245C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037314">
      <w:rPr>
        <w:noProof/>
        <w:sz w:val="16"/>
        <w:szCs w:val="16"/>
      </w:rPr>
      <w:t>21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38C" w:rsidRDefault="007E238C">
      <w:r>
        <w:separator/>
      </w:r>
    </w:p>
  </w:footnote>
  <w:footnote w:type="continuationSeparator" w:id="0">
    <w:p w:rsidR="007E238C" w:rsidRDefault="007E2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C5"/>
    <w:rsid w:val="00003B62"/>
    <w:rsid w:val="0001597D"/>
    <w:rsid w:val="000178DB"/>
    <w:rsid w:val="000221F7"/>
    <w:rsid w:val="00027847"/>
    <w:rsid w:val="00037314"/>
    <w:rsid w:val="00051ACB"/>
    <w:rsid w:val="00051F1F"/>
    <w:rsid w:val="00053F53"/>
    <w:rsid w:val="00070794"/>
    <w:rsid w:val="00074BB2"/>
    <w:rsid w:val="000762FE"/>
    <w:rsid w:val="00086CCA"/>
    <w:rsid w:val="000940CB"/>
    <w:rsid w:val="000C4BD1"/>
    <w:rsid w:val="000C612F"/>
    <w:rsid w:val="000D0EEA"/>
    <w:rsid w:val="000D7C8F"/>
    <w:rsid w:val="000E34EB"/>
    <w:rsid w:val="000F337D"/>
    <w:rsid w:val="0010393E"/>
    <w:rsid w:val="0011186E"/>
    <w:rsid w:val="00113015"/>
    <w:rsid w:val="001157E9"/>
    <w:rsid w:val="001239C4"/>
    <w:rsid w:val="00124D1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C78B8"/>
    <w:rsid w:val="001D2FB8"/>
    <w:rsid w:val="002042E4"/>
    <w:rsid w:val="00224B78"/>
    <w:rsid w:val="0022507D"/>
    <w:rsid w:val="0023196B"/>
    <w:rsid w:val="002372C5"/>
    <w:rsid w:val="00243227"/>
    <w:rsid w:val="002460BE"/>
    <w:rsid w:val="002706A5"/>
    <w:rsid w:val="0028399C"/>
    <w:rsid w:val="002843A0"/>
    <w:rsid w:val="002C4C3B"/>
    <w:rsid w:val="002D00C0"/>
    <w:rsid w:val="002E7BF8"/>
    <w:rsid w:val="002E7F26"/>
    <w:rsid w:val="002F16D9"/>
    <w:rsid w:val="003063CC"/>
    <w:rsid w:val="00317AF6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61E66"/>
    <w:rsid w:val="00473FC1"/>
    <w:rsid w:val="0048783C"/>
    <w:rsid w:val="004A00AF"/>
    <w:rsid w:val="004B71AC"/>
    <w:rsid w:val="004C0221"/>
    <w:rsid w:val="004D6F0F"/>
    <w:rsid w:val="004E2E77"/>
    <w:rsid w:val="004E5BA0"/>
    <w:rsid w:val="005056BB"/>
    <w:rsid w:val="00507C84"/>
    <w:rsid w:val="00520DA9"/>
    <w:rsid w:val="00524742"/>
    <w:rsid w:val="00543107"/>
    <w:rsid w:val="00550BE9"/>
    <w:rsid w:val="00555329"/>
    <w:rsid w:val="005619BC"/>
    <w:rsid w:val="00562267"/>
    <w:rsid w:val="00572698"/>
    <w:rsid w:val="005813ED"/>
    <w:rsid w:val="00583C89"/>
    <w:rsid w:val="00594A87"/>
    <w:rsid w:val="005A481E"/>
    <w:rsid w:val="005A5445"/>
    <w:rsid w:val="005E00F1"/>
    <w:rsid w:val="005E13E6"/>
    <w:rsid w:val="005F39BF"/>
    <w:rsid w:val="00601956"/>
    <w:rsid w:val="006073D7"/>
    <w:rsid w:val="00612B9A"/>
    <w:rsid w:val="00614158"/>
    <w:rsid w:val="0061758E"/>
    <w:rsid w:val="00625687"/>
    <w:rsid w:val="006273D3"/>
    <w:rsid w:val="0063489E"/>
    <w:rsid w:val="006505A6"/>
    <w:rsid w:val="00693BD2"/>
    <w:rsid w:val="006A39B5"/>
    <w:rsid w:val="006D2946"/>
    <w:rsid w:val="006D4EF4"/>
    <w:rsid w:val="006F504A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5796"/>
    <w:rsid w:val="007D439C"/>
    <w:rsid w:val="007D54FF"/>
    <w:rsid w:val="007E09E0"/>
    <w:rsid w:val="007E238C"/>
    <w:rsid w:val="007E64E6"/>
    <w:rsid w:val="007F394F"/>
    <w:rsid w:val="008017C8"/>
    <w:rsid w:val="00835694"/>
    <w:rsid w:val="00844E63"/>
    <w:rsid w:val="008555AD"/>
    <w:rsid w:val="00863263"/>
    <w:rsid w:val="0086613A"/>
    <w:rsid w:val="00891542"/>
    <w:rsid w:val="00891BA3"/>
    <w:rsid w:val="00893F08"/>
    <w:rsid w:val="008A236F"/>
    <w:rsid w:val="008B6244"/>
    <w:rsid w:val="008B638B"/>
    <w:rsid w:val="008B7A42"/>
    <w:rsid w:val="008E6862"/>
    <w:rsid w:val="008E7D40"/>
    <w:rsid w:val="008F4C78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E48B4"/>
    <w:rsid w:val="009E51C9"/>
    <w:rsid w:val="009F0BF1"/>
    <w:rsid w:val="009F49D5"/>
    <w:rsid w:val="00A04662"/>
    <w:rsid w:val="00A0501D"/>
    <w:rsid w:val="00A0777A"/>
    <w:rsid w:val="00A11A2F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55564"/>
    <w:rsid w:val="00A77234"/>
    <w:rsid w:val="00A80705"/>
    <w:rsid w:val="00A927F1"/>
    <w:rsid w:val="00A94BBC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E75"/>
    <w:rsid w:val="00AF2278"/>
    <w:rsid w:val="00B10D57"/>
    <w:rsid w:val="00B22949"/>
    <w:rsid w:val="00B263B1"/>
    <w:rsid w:val="00B35E93"/>
    <w:rsid w:val="00B37BF4"/>
    <w:rsid w:val="00B41F98"/>
    <w:rsid w:val="00B45F14"/>
    <w:rsid w:val="00B54701"/>
    <w:rsid w:val="00B72F1B"/>
    <w:rsid w:val="00B74CB2"/>
    <w:rsid w:val="00B873BF"/>
    <w:rsid w:val="00B9272E"/>
    <w:rsid w:val="00BA71B0"/>
    <w:rsid w:val="00BC22A8"/>
    <w:rsid w:val="00BC359F"/>
    <w:rsid w:val="00BC5EE9"/>
    <w:rsid w:val="00BD5F5A"/>
    <w:rsid w:val="00BD7793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D4D8F"/>
    <w:rsid w:val="00CE6A38"/>
    <w:rsid w:val="00CF245C"/>
    <w:rsid w:val="00CF3069"/>
    <w:rsid w:val="00CF60E2"/>
    <w:rsid w:val="00D01AC3"/>
    <w:rsid w:val="00D07D4C"/>
    <w:rsid w:val="00D16862"/>
    <w:rsid w:val="00D306BE"/>
    <w:rsid w:val="00D32492"/>
    <w:rsid w:val="00D329C7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69D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2C01"/>
    <w:rsid w:val="00DE7472"/>
    <w:rsid w:val="00DE7C3D"/>
    <w:rsid w:val="00DF07E3"/>
    <w:rsid w:val="00DF69F4"/>
    <w:rsid w:val="00E2010C"/>
    <w:rsid w:val="00E270BF"/>
    <w:rsid w:val="00E42EBE"/>
    <w:rsid w:val="00E4348D"/>
    <w:rsid w:val="00E4511B"/>
    <w:rsid w:val="00E54F87"/>
    <w:rsid w:val="00E611C5"/>
    <w:rsid w:val="00E636C7"/>
    <w:rsid w:val="00E67E4C"/>
    <w:rsid w:val="00E71B12"/>
    <w:rsid w:val="00E72B53"/>
    <w:rsid w:val="00E80900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E01B2"/>
    <w:rsid w:val="00EF5D18"/>
    <w:rsid w:val="00F058A6"/>
    <w:rsid w:val="00F06BD2"/>
    <w:rsid w:val="00F1026E"/>
    <w:rsid w:val="00F114D2"/>
    <w:rsid w:val="00F125B9"/>
    <w:rsid w:val="00F175CA"/>
    <w:rsid w:val="00F23898"/>
    <w:rsid w:val="00F2592C"/>
    <w:rsid w:val="00F25DE8"/>
    <w:rsid w:val="00F26AEA"/>
    <w:rsid w:val="00F36D4B"/>
    <w:rsid w:val="00F41D20"/>
    <w:rsid w:val="00F46003"/>
    <w:rsid w:val="00F54E81"/>
    <w:rsid w:val="00F6085A"/>
    <w:rsid w:val="00F655B7"/>
    <w:rsid w:val="00F7058F"/>
    <w:rsid w:val="00F770B7"/>
    <w:rsid w:val="00F83A52"/>
    <w:rsid w:val="00F84329"/>
    <w:rsid w:val="00F85E77"/>
    <w:rsid w:val="00F86CC3"/>
    <w:rsid w:val="00F94944"/>
    <w:rsid w:val="00F96293"/>
    <w:rsid w:val="00FB66D2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uiPriority w:val="99"/>
    <w:rsid w:val="00A20827"/>
    <w:rPr>
      <w:rFonts w:cs="Times New Roman"/>
      <w:vertAlign w:val="superscript"/>
    </w:rPr>
  </w:style>
  <w:style w:type="character" w:styleId="afe">
    <w:name w:val="Strong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42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3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8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7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4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3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6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42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42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21</Pages>
  <Words>3324</Words>
  <Characters>18953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NIAEP</Company>
  <LinksUpToDate>false</LinksUpToDate>
  <CharactersWithSpaces>22233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Коробова Ольга Валерьевна</cp:lastModifiedBy>
  <cp:revision>107</cp:revision>
  <cp:lastPrinted>2012-01-25T09:11:00Z</cp:lastPrinted>
  <dcterms:created xsi:type="dcterms:W3CDTF">2012-01-25T11:37:00Z</dcterms:created>
  <dcterms:modified xsi:type="dcterms:W3CDTF">2015-04-15T14:25:00Z</dcterms:modified>
</cp:coreProperties>
</file>